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2E60A" w14:textId="77777777" w:rsidR="004503DE" w:rsidRDefault="004503DE" w:rsidP="004503DE">
      <w:pPr>
        <w:jc w:val="center"/>
        <w:rPr>
          <w:sz w:val="2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6C4FE79F" w14:textId="77777777" w:rsidR="004503DE" w:rsidRDefault="004503DE" w:rsidP="004503DE">
      <w:pPr>
        <w:rPr>
          <w:sz w:val="28"/>
          <w:szCs w:val="28"/>
        </w:rPr>
      </w:pPr>
    </w:p>
    <w:p w14:paraId="50759E5F" w14:textId="77777777" w:rsidR="004503DE" w:rsidRDefault="00831329" w:rsidP="004503DE">
      <w:pPr>
        <w:rPr>
          <w:rFonts w:ascii="Calibri" w:hAnsi="Calibri" w:cs="Calibri"/>
          <w:sz w:val="22"/>
          <w:szCs w:val="22"/>
        </w:rPr>
      </w:pPr>
      <w:r>
        <w:pict w14:anchorId="457336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pt;margin-top:96.7pt;width:358.3pt;height:138.7pt;z-index:251658240;mso-wrap-distance-left:9.05pt;mso-wrap-distance-right:9.05pt" strokeweight=".5pt">
            <v:fill color2="black"/>
            <v:textbox inset="7.45pt,3.85pt,7.45pt,3.85pt">
              <w:txbxContent>
                <w:p w14:paraId="45124C06" w14:textId="77777777" w:rsidR="004503DE" w:rsidRDefault="003F3BEE" w:rsidP="004503DE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r>
                    <w:rPr>
                      <w:b/>
                      <w:sz w:val="44"/>
                      <w:u w:val="single"/>
                    </w:rPr>
                    <w:t>Некрасов</w:t>
                  </w:r>
                  <w:r w:rsidR="00682BFA">
                    <w:rPr>
                      <w:b/>
                      <w:sz w:val="44"/>
                      <w:u w:val="single"/>
                    </w:rPr>
                    <w:t>а Андрея</w:t>
                  </w:r>
                  <w:r>
                    <w:rPr>
                      <w:b/>
                      <w:sz w:val="44"/>
                      <w:u w:val="single"/>
                    </w:rPr>
                    <w:t xml:space="preserve"> Сергеевич</w:t>
                  </w:r>
                  <w:r w:rsidR="00682BFA">
                    <w:rPr>
                      <w:b/>
                      <w:sz w:val="44"/>
                      <w:u w:val="single"/>
                    </w:rPr>
                    <w:t>а</w:t>
                  </w:r>
                </w:p>
                <w:p w14:paraId="69FB502E" w14:textId="77777777" w:rsidR="003F3BEE" w:rsidRDefault="003F3BEE" w:rsidP="003F3BEE">
                  <w:pPr>
                    <w:rPr>
                      <w:b/>
                      <w:sz w:val="44"/>
                      <w:u w:val="single"/>
                    </w:rPr>
                  </w:pPr>
                </w:p>
                <w:p w14:paraId="693FD1EB" w14:textId="77777777" w:rsidR="004503DE" w:rsidRDefault="004503DE" w:rsidP="004503DE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50652313" w14:textId="77777777" w:rsidR="004503DE" w:rsidRDefault="004503DE" w:rsidP="004503DE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12 учебной группы</w:t>
                  </w:r>
                </w:p>
                <w:p w14:paraId="52FF6FA9" w14:textId="77777777" w:rsidR="004503DE" w:rsidRDefault="004503DE" w:rsidP="004503DE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 курса набора 2020 года</w:t>
                  </w:r>
                </w:p>
                <w:p w14:paraId="2C6B857B" w14:textId="77777777" w:rsidR="004503DE" w:rsidRDefault="004503DE" w:rsidP="004503DE">
                  <w:pPr>
                    <w:rPr>
                      <w:sz w:val="44"/>
                    </w:rPr>
                  </w:pPr>
                </w:p>
              </w:txbxContent>
            </v:textbox>
          </v:shape>
        </w:pict>
      </w:r>
    </w:p>
    <w:p w14:paraId="4B4973A9" w14:textId="77777777" w:rsidR="004503DE" w:rsidRDefault="004503DE" w:rsidP="004503DE">
      <w:pPr>
        <w:rPr>
          <w:rFonts w:ascii="Calibri" w:hAnsi="Calibri" w:cs="Calibri"/>
        </w:rPr>
      </w:pPr>
    </w:p>
    <w:p w14:paraId="5BE6E95E" w14:textId="77777777" w:rsidR="004503DE" w:rsidRDefault="004503DE" w:rsidP="004503DE">
      <w:pPr>
        <w:rPr>
          <w:rFonts w:ascii="Calibri" w:hAnsi="Calibri" w:cs="Calibri"/>
        </w:rPr>
      </w:pPr>
    </w:p>
    <w:p w14:paraId="4493A639" w14:textId="77777777" w:rsidR="004503DE" w:rsidRDefault="004503DE" w:rsidP="004503DE">
      <w:pPr>
        <w:rPr>
          <w:rFonts w:ascii="Calibri" w:hAnsi="Calibri" w:cs="Calibri"/>
        </w:rPr>
      </w:pPr>
    </w:p>
    <w:p w14:paraId="6F5CA1D6" w14:textId="77777777" w:rsidR="004503DE" w:rsidRDefault="004503DE" w:rsidP="004503DE">
      <w:pPr>
        <w:rPr>
          <w:rFonts w:ascii="Calibri" w:hAnsi="Calibri" w:cs="Calibri"/>
        </w:rPr>
      </w:pPr>
    </w:p>
    <w:p w14:paraId="4FB9735F" w14:textId="77777777" w:rsidR="004503DE" w:rsidRDefault="004503DE" w:rsidP="004503DE">
      <w:pPr>
        <w:rPr>
          <w:rFonts w:ascii="Calibri" w:hAnsi="Calibri" w:cs="Calibri"/>
        </w:rPr>
      </w:pPr>
    </w:p>
    <w:p w14:paraId="188BDB41" w14:textId="77777777" w:rsidR="004503DE" w:rsidRDefault="004503DE" w:rsidP="004503DE">
      <w:pPr>
        <w:rPr>
          <w:rFonts w:ascii="Calibri" w:hAnsi="Calibri" w:cs="Calibri"/>
        </w:rPr>
      </w:pPr>
    </w:p>
    <w:p w14:paraId="48671AFD" w14:textId="77777777" w:rsidR="004503DE" w:rsidRDefault="004503DE" w:rsidP="004503DE">
      <w:pPr>
        <w:rPr>
          <w:rFonts w:ascii="Calibri" w:hAnsi="Calibri" w:cs="Calibri"/>
        </w:rPr>
      </w:pPr>
    </w:p>
    <w:p w14:paraId="3683359A" w14:textId="77777777" w:rsidR="004503DE" w:rsidRDefault="004503DE" w:rsidP="004503DE">
      <w:pPr>
        <w:rPr>
          <w:rFonts w:ascii="Calibri" w:hAnsi="Calibri" w:cs="Calibri"/>
        </w:rPr>
      </w:pPr>
    </w:p>
    <w:p w14:paraId="62AC18AE" w14:textId="77777777" w:rsidR="004503DE" w:rsidRDefault="004503DE" w:rsidP="004503DE">
      <w:pPr>
        <w:rPr>
          <w:rFonts w:ascii="Calibri" w:hAnsi="Calibri" w:cs="Calibri"/>
        </w:rPr>
      </w:pPr>
    </w:p>
    <w:p w14:paraId="7F3BACD7" w14:textId="77777777" w:rsidR="004503DE" w:rsidRDefault="004503DE" w:rsidP="004503DE">
      <w:pPr>
        <w:rPr>
          <w:rFonts w:ascii="Calibri" w:hAnsi="Calibri" w:cs="Calibri"/>
        </w:rPr>
      </w:pPr>
    </w:p>
    <w:p w14:paraId="2F62A7F2" w14:textId="77777777" w:rsidR="004503DE" w:rsidRDefault="004503DE" w:rsidP="004503DE">
      <w:pPr>
        <w:rPr>
          <w:rFonts w:ascii="Calibri" w:hAnsi="Calibri" w:cs="Calibri"/>
        </w:rPr>
      </w:pPr>
    </w:p>
    <w:p w14:paraId="76D1C1DB" w14:textId="77777777" w:rsidR="004503DE" w:rsidRDefault="004503DE" w:rsidP="004503DE">
      <w:pPr>
        <w:rPr>
          <w:rFonts w:ascii="Calibri" w:hAnsi="Calibri" w:cs="Calibri"/>
        </w:rPr>
      </w:pPr>
    </w:p>
    <w:p w14:paraId="6806F1AE" w14:textId="77777777" w:rsidR="004503DE" w:rsidRDefault="004503DE" w:rsidP="004503DE">
      <w:pPr>
        <w:rPr>
          <w:rFonts w:ascii="Calibri" w:hAnsi="Calibri" w:cs="Calibri"/>
        </w:rPr>
      </w:pPr>
    </w:p>
    <w:p w14:paraId="6D729B9E" w14:textId="77777777" w:rsidR="004503DE" w:rsidRDefault="004503DE" w:rsidP="004503DE">
      <w:pPr>
        <w:rPr>
          <w:rFonts w:ascii="Calibri" w:hAnsi="Calibri" w:cs="Calibri"/>
        </w:rPr>
      </w:pPr>
    </w:p>
    <w:p w14:paraId="60C8DC74" w14:textId="77777777" w:rsidR="004503DE" w:rsidRDefault="004503DE" w:rsidP="004503DE">
      <w:pPr>
        <w:rPr>
          <w:rFonts w:ascii="Calibri" w:hAnsi="Calibri" w:cs="Calibri"/>
        </w:rPr>
      </w:pPr>
    </w:p>
    <w:p w14:paraId="14BE4940" w14:textId="77777777" w:rsidR="004503DE" w:rsidRDefault="004503DE" w:rsidP="004503DE">
      <w:pPr>
        <w:rPr>
          <w:rFonts w:ascii="Calibri" w:hAnsi="Calibri" w:cs="Calibri"/>
        </w:rPr>
      </w:pPr>
    </w:p>
    <w:p w14:paraId="630CE06F" w14:textId="77777777" w:rsidR="004503DE" w:rsidRDefault="004503DE" w:rsidP="004503DE">
      <w:pPr>
        <w:rPr>
          <w:rFonts w:ascii="Calibri" w:hAnsi="Calibri" w:cs="Calibri"/>
        </w:rPr>
      </w:pPr>
    </w:p>
    <w:p w14:paraId="000AE768" w14:textId="77777777" w:rsidR="004503DE" w:rsidRDefault="004503DE" w:rsidP="004503DE">
      <w:pPr>
        <w:rPr>
          <w:rFonts w:ascii="Calibri" w:hAnsi="Calibri" w:cs="Calibri"/>
        </w:rPr>
      </w:pPr>
    </w:p>
    <w:p w14:paraId="3D5C3588" w14:textId="77777777" w:rsidR="004503DE" w:rsidRDefault="004503DE" w:rsidP="004503DE">
      <w:pPr>
        <w:rPr>
          <w:rFonts w:ascii="Calibri" w:hAnsi="Calibri" w:cs="Calibri"/>
        </w:rPr>
      </w:pPr>
    </w:p>
    <w:p w14:paraId="157E7774" w14:textId="77777777" w:rsidR="004503DE" w:rsidRDefault="004503DE" w:rsidP="004503DE">
      <w:pPr>
        <w:rPr>
          <w:rFonts w:ascii="Calibri" w:hAnsi="Calibri" w:cs="Calibri"/>
        </w:rPr>
      </w:pPr>
    </w:p>
    <w:p w14:paraId="2FB96479" w14:textId="77777777" w:rsidR="004503DE" w:rsidRDefault="004503DE" w:rsidP="004503DE">
      <w:pPr>
        <w:rPr>
          <w:rFonts w:ascii="Calibri" w:hAnsi="Calibri" w:cs="Calibri"/>
        </w:rPr>
      </w:pPr>
    </w:p>
    <w:p w14:paraId="76504CCC" w14:textId="77777777" w:rsidR="004503DE" w:rsidRDefault="004503DE" w:rsidP="004503DE">
      <w:pPr>
        <w:rPr>
          <w:rFonts w:ascii="Calibri" w:hAnsi="Calibri" w:cs="Calibri"/>
        </w:rPr>
      </w:pPr>
    </w:p>
    <w:p w14:paraId="019F1BF5" w14:textId="77777777" w:rsidR="004503DE" w:rsidRDefault="004503DE" w:rsidP="004503DE">
      <w:pPr>
        <w:rPr>
          <w:rFonts w:ascii="Calibri" w:hAnsi="Calibri" w:cs="Calibri"/>
        </w:rPr>
      </w:pPr>
    </w:p>
    <w:p w14:paraId="50004492" w14:textId="77777777" w:rsidR="004503DE" w:rsidRDefault="004503DE" w:rsidP="004503DE">
      <w:pPr>
        <w:rPr>
          <w:rFonts w:ascii="Calibri" w:hAnsi="Calibri" w:cs="Calibri"/>
        </w:rPr>
      </w:pPr>
    </w:p>
    <w:p w14:paraId="35536238" w14:textId="77777777" w:rsidR="004503DE" w:rsidRDefault="004503DE" w:rsidP="004503DE">
      <w:pPr>
        <w:rPr>
          <w:b/>
          <w:sz w:val="26"/>
          <w:szCs w:val="26"/>
        </w:rPr>
      </w:pPr>
    </w:p>
    <w:p w14:paraId="5AEBC0BB" w14:textId="77777777" w:rsidR="004503DE" w:rsidRDefault="004503DE" w:rsidP="004503DE">
      <w:pPr>
        <w:rPr>
          <w:b/>
          <w:sz w:val="26"/>
          <w:szCs w:val="26"/>
        </w:rPr>
      </w:pPr>
    </w:p>
    <w:p w14:paraId="214D9D3A" w14:textId="77777777" w:rsidR="004503DE" w:rsidRDefault="004503DE" w:rsidP="004503DE">
      <w:pPr>
        <w:sectPr w:rsidR="004503D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899" w:right="1134" w:bottom="851" w:left="1134" w:header="709" w:footer="720" w:gutter="0"/>
          <w:cols w:space="720"/>
          <w:docGrid w:linePitch="600" w:charSpace="32768"/>
        </w:sectPr>
      </w:pPr>
    </w:p>
    <w:p w14:paraId="39958500" w14:textId="77777777" w:rsidR="004503DE" w:rsidRDefault="004503DE" w:rsidP="004503DE"/>
    <w:p w14:paraId="381C1D0E" w14:textId="77777777" w:rsidR="004503DE" w:rsidRDefault="004503DE" w:rsidP="004503DE"/>
    <w:p w14:paraId="29936393" w14:textId="77777777" w:rsidR="004503DE" w:rsidRDefault="004503DE" w:rsidP="004503DE"/>
    <w:p w14:paraId="165FCECE" w14:textId="77777777" w:rsidR="004503DE" w:rsidRDefault="004503DE" w:rsidP="004503DE"/>
    <w:p w14:paraId="748D647D" w14:textId="77777777" w:rsidR="004503DE" w:rsidRDefault="004503DE" w:rsidP="004503DE"/>
    <w:p w14:paraId="6F54FD54" w14:textId="77777777" w:rsidR="004503DE" w:rsidRDefault="004503DE" w:rsidP="004503DE"/>
    <w:p w14:paraId="2A876B57" w14:textId="77777777" w:rsidR="00CE13E5" w:rsidRDefault="00CE13E5" w:rsidP="00CE13E5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14:paraId="282DAAC5" w14:textId="77777777" w:rsidR="00CE13E5" w:rsidRDefault="00CE13E5" w:rsidP="00CE13E5">
      <w:pPr>
        <w:tabs>
          <w:tab w:val="left" w:pos="5184"/>
        </w:tabs>
        <w:jc w:val="right"/>
        <w:rPr>
          <w:sz w:val="28"/>
          <w:szCs w:val="28"/>
        </w:rPr>
      </w:pPr>
    </w:p>
    <w:p w14:paraId="7AFD09F3" w14:textId="77777777" w:rsidR="00CE13E5" w:rsidRDefault="00CE13E5" w:rsidP="00CE13E5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571"/>
        <w:gridCol w:w="3154"/>
        <w:gridCol w:w="3015"/>
        <w:gridCol w:w="2636"/>
        <w:gridCol w:w="1869"/>
      </w:tblGrid>
      <w:tr w:rsidR="00CE13E5" w14:paraId="6C3ED8E9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ACEE" w14:textId="77777777" w:rsidR="00CE13E5" w:rsidRDefault="00CE13E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E17D3" w14:textId="77777777" w:rsidR="00CE13E5" w:rsidRDefault="00CE13E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F309" w14:textId="77777777" w:rsidR="00CE13E5" w:rsidRDefault="00CE13E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C8400" w14:textId="77777777" w:rsidR="00CE13E5" w:rsidRDefault="00CE13E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0C4C6" w14:textId="77777777" w:rsidR="00CE13E5" w:rsidRDefault="00CE13E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196D" w14:textId="77777777" w:rsidR="00CE13E5" w:rsidRDefault="00CE13E5" w:rsidP="004C6BCB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Примечение</w:t>
            </w:r>
            <w:proofErr w:type="spellEnd"/>
          </w:p>
          <w:p w14:paraId="1EF9B26E" w14:textId="7BDFE76A" w:rsidR="00D779EA" w:rsidRDefault="00D779EA" w:rsidP="004C6BCB">
            <w:pPr>
              <w:jc w:val="center"/>
            </w:pPr>
            <w:r>
              <w:rPr>
                <w:b/>
                <w:sz w:val="28"/>
              </w:rPr>
              <w:t>(балл)</w:t>
            </w:r>
          </w:p>
        </w:tc>
      </w:tr>
      <w:tr w:rsidR="00CE13E5" w14:paraId="717365DF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5044" w14:textId="77777777" w:rsidR="00CE13E5" w:rsidRDefault="00CE13E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810A7" w14:textId="77777777" w:rsidR="00CE13E5" w:rsidRDefault="00CE13E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3A93D" w14:textId="77777777" w:rsidR="00CE13E5" w:rsidRDefault="00CE13E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6971" w14:textId="77777777" w:rsidR="00CE13E5" w:rsidRDefault="00CE13E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9FD9F" w14:textId="77777777" w:rsidR="00CE13E5" w:rsidRDefault="00CE13E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3BA6B" w14:textId="77777777" w:rsidR="00CE13E5" w:rsidRDefault="00CE13E5" w:rsidP="004C6BCB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CE13E5" w14:paraId="6D98AB14" w14:textId="77777777" w:rsidTr="007A5DAB">
        <w:tc>
          <w:tcPr>
            <w:tcW w:w="1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1565" w14:textId="77777777" w:rsidR="00CE13E5" w:rsidRDefault="00CE13E5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7DF9A76B" w14:textId="77777777" w:rsidR="00CE13E5" w:rsidRDefault="00CE13E5" w:rsidP="004C6BCB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CE13E5" w14:paraId="0DF12E26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81E2C" w14:textId="77777777" w:rsidR="00CE13E5" w:rsidRDefault="00CE13E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33DC" w14:textId="5336CB54" w:rsidR="00CE13E5" w:rsidRDefault="00CE13E5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0B6728">
              <w:rPr>
                <w:sz w:val="28"/>
                <w:szCs w:val="28"/>
              </w:rPr>
              <w:t xml:space="preserve">1 семестр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44966" w14:textId="6DEA5E76" w:rsidR="00CE13E5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19BA" w14:textId="77777777" w:rsidR="00CE13E5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  <w:p w14:paraId="3480BD06" w14:textId="02A048A2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2020-2021г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06978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F5B6" w14:textId="761DE20B" w:rsidR="00CE13E5" w:rsidRDefault="000B6728" w:rsidP="004C6BCB">
            <w:pPr>
              <w:snapToGrid w:val="0"/>
              <w:jc w:val="both"/>
            </w:pPr>
            <w:r>
              <w:t>4,03</w:t>
            </w:r>
          </w:p>
        </w:tc>
      </w:tr>
      <w:tr w:rsidR="000B6728" w14:paraId="0ACCB721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754CA" w14:textId="12F3EDC3" w:rsidR="000B6728" w:rsidRDefault="000B6728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754A" w14:textId="4390614B" w:rsidR="000B6728" w:rsidRDefault="000B6728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семестр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82A8" w14:textId="77777777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8951" w14:textId="77777777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семестр </w:t>
            </w:r>
          </w:p>
          <w:p w14:paraId="332D3AA7" w14:textId="467D0AD0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E76A" w14:textId="29AF34B0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CA09" w14:textId="0076F288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3,49</w:t>
            </w:r>
          </w:p>
        </w:tc>
      </w:tr>
      <w:tr w:rsidR="000B6728" w14:paraId="7BBAD28A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D77F3" w14:textId="32F50D2F" w:rsidR="000B6728" w:rsidRDefault="000B6728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602D" w14:textId="301ED343" w:rsidR="000B6728" w:rsidRDefault="000B6728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весь период обучения с 2020 по 2021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948FC" w14:textId="77777777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1B816" w14:textId="7AB272C9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весь период обучения с 2020 по 2021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FFF98" w14:textId="419B68F5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3302" w14:textId="7E3ECA9C" w:rsidR="000B6728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CE13E5" w14:paraId="4417868B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411E9" w14:textId="0472F4FF" w:rsidR="00CE13E5" w:rsidRDefault="000B6728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01AFE" w14:textId="77777777" w:rsidR="00CE13E5" w:rsidRDefault="00CE13E5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86C25" w14:textId="2D250BD6" w:rsidR="00CE13E5" w:rsidRDefault="00D66648" w:rsidP="00CE1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«Отражение норм морали в нормативных правовых актах»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BA9C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8AD1E" w14:textId="0E531A48" w:rsidR="00CE13E5" w:rsidRDefault="000B6728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bookmarkStart w:id="0" w:name="_MON_1690597399"/>
        <w:bookmarkEnd w:id="0"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2573" w14:textId="2758D1FA" w:rsidR="00CE13E5" w:rsidRDefault="006B1E21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3" w14:anchorId="740111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5pt;height:49pt" o:ole="">
                  <v:imagedata r:id="rId11" o:title=""/>
                </v:shape>
                <o:OLEObject Type="Embed" ProgID="Word.Document.12" ShapeID="_x0000_i1027" DrawAspect="Icon" ObjectID="_1690597527" r:id="rId12">
                  <o:FieldCodes>\s</o:FieldCodes>
                </o:OLEObject>
              </w:object>
            </w:r>
          </w:p>
        </w:tc>
      </w:tr>
      <w:tr w:rsidR="00CE13E5" w14:paraId="04594D73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4D33" w14:textId="0392CACD" w:rsidR="00CE13E5" w:rsidRDefault="00196907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B7B0A" w14:textId="6892ADD3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FC7B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1F053" w14:textId="33F80235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D5A60" w14:textId="367B51A5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CD85" w14:textId="492BF5A3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E13E5" w14:paraId="591A54F6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761B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CE272" w14:textId="77777777" w:rsidR="00CE13E5" w:rsidRDefault="00CE13E5" w:rsidP="004C6B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F3F9" w14:textId="77777777" w:rsidR="00CE13E5" w:rsidRDefault="00CE13E5" w:rsidP="004C6BC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7903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E13E5" w14:paraId="5C1408C0" w14:textId="77777777" w:rsidTr="007A5DAB">
        <w:tc>
          <w:tcPr>
            <w:tcW w:w="1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3848" w14:textId="77777777" w:rsidR="00CE13E5" w:rsidRDefault="00CE13E5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14:paraId="6E8E16F8" w14:textId="77777777" w:rsidR="00CE13E5" w:rsidRDefault="00CE13E5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CE13E5" w14:paraId="77690F52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093E2" w14:textId="77777777" w:rsidR="00CE13E5" w:rsidRDefault="00CE13E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E852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5381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63ACD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ABA7E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3C75" w14:textId="77777777" w:rsidR="00CE13E5" w:rsidRDefault="00CE13E5" w:rsidP="004C6BC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E13E5" w14:paraId="7B847C75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AD2F" w14:textId="77777777" w:rsidR="00CE13E5" w:rsidRDefault="00CE13E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9A93C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E2F5F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41C6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4934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4EE4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E13E5" w14:paraId="11695710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7899E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48A4" w14:textId="77777777" w:rsidR="00CE13E5" w:rsidRDefault="00CE13E5" w:rsidP="004C6B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A980B" w14:textId="77777777" w:rsidR="00CE13E5" w:rsidRDefault="00CE13E5" w:rsidP="004C6BC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9705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E13E5" w14:paraId="001802CB" w14:textId="77777777" w:rsidTr="007A5DAB">
        <w:trPr>
          <w:trHeight w:val="733"/>
        </w:trPr>
        <w:tc>
          <w:tcPr>
            <w:tcW w:w="1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B5CA" w14:textId="77777777" w:rsidR="00CE13E5" w:rsidRDefault="00CE13E5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0773C9F9" w14:textId="77777777" w:rsidR="00CE13E5" w:rsidRDefault="00CE13E5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CE13E5" w14:paraId="307E637A" w14:textId="77777777" w:rsidTr="007A5DA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FD51A" w14:textId="77777777" w:rsidR="00CE13E5" w:rsidRDefault="00CE13E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187F" w14:textId="77777777" w:rsidR="00CE13E5" w:rsidRDefault="00CE13E5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7D48" w14:textId="77777777" w:rsidR="00CE13E5" w:rsidRDefault="00CE13E5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1EF06" w14:textId="77777777" w:rsidR="00CE13E5" w:rsidRDefault="00CE13E5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B980B" w14:textId="77777777" w:rsidR="00CE13E5" w:rsidRDefault="00CE13E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8FD3" w14:textId="77777777" w:rsidR="00CE13E5" w:rsidRDefault="00CE13E5" w:rsidP="004C6BCB"/>
        </w:tc>
      </w:tr>
      <w:tr w:rsidR="00CE13E5" w14:paraId="1848A7EC" w14:textId="77777777" w:rsidTr="007A5DAB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45267" w14:textId="77777777" w:rsidR="00CE13E5" w:rsidRDefault="00CE13E5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9E7A5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E13E5" w14:paraId="18F35FD6" w14:textId="77777777" w:rsidTr="007A5DAB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EB7B7" w14:textId="77777777" w:rsidR="00CE13E5" w:rsidRDefault="00CE13E5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BD0C" w14:textId="77777777" w:rsidR="00CE13E5" w:rsidRDefault="00CE13E5" w:rsidP="004C6BC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4BB04C7D" w14:textId="77777777" w:rsidR="00582516" w:rsidRDefault="00582516"/>
    <w:sectPr w:rsidR="00582516" w:rsidSect="00FD0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99" w:right="1134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15E65" w14:textId="77777777" w:rsidR="00831329" w:rsidRDefault="00831329" w:rsidP="00A10447">
      <w:r>
        <w:separator/>
      </w:r>
    </w:p>
  </w:endnote>
  <w:endnote w:type="continuationSeparator" w:id="0">
    <w:p w14:paraId="548B17F1" w14:textId="77777777" w:rsidR="00831329" w:rsidRDefault="00831329" w:rsidP="00A1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BE4CA" w14:textId="77777777" w:rsidR="00FD03D1" w:rsidRDefault="008313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CCD3" w14:textId="77777777" w:rsidR="00FD03D1" w:rsidRDefault="008313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3E8C0" w14:textId="77777777" w:rsidR="00FD03D1" w:rsidRDefault="0083132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C747F" w14:textId="77777777" w:rsidR="00FD03D1" w:rsidRDefault="0083132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A57A1" w14:textId="77777777" w:rsidR="00FD03D1" w:rsidRDefault="0083132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8074" w14:textId="77777777" w:rsidR="00FD03D1" w:rsidRDefault="008313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07A96" w14:textId="77777777" w:rsidR="00831329" w:rsidRDefault="00831329" w:rsidP="00A10447">
      <w:r>
        <w:separator/>
      </w:r>
    </w:p>
  </w:footnote>
  <w:footnote w:type="continuationSeparator" w:id="0">
    <w:p w14:paraId="61C3DFA7" w14:textId="77777777" w:rsidR="00831329" w:rsidRDefault="00831329" w:rsidP="00A1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7E638" w14:textId="77777777" w:rsidR="00FD03D1" w:rsidRDefault="00831329">
    <w:pPr>
      <w:pStyle w:val="a3"/>
      <w:jc w:val="center"/>
    </w:pPr>
  </w:p>
  <w:p w14:paraId="7B37B39A" w14:textId="77777777" w:rsidR="00FD03D1" w:rsidRDefault="008313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2A4E9" w14:textId="77777777" w:rsidR="00FD03D1" w:rsidRDefault="008313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3CA1" w14:textId="77777777" w:rsidR="00FD03D1" w:rsidRDefault="0083132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A0331" w14:textId="77777777" w:rsidR="00FD03D1" w:rsidRDefault="00831329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A8A1D" w14:textId="77777777" w:rsidR="00FD03D1" w:rsidRDefault="008313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3DE"/>
    <w:rsid w:val="00024099"/>
    <w:rsid w:val="000B6728"/>
    <w:rsid w:val="000F0BAD"/>
    <w:rsid w:val="001712CD"/>
    <w:rsid w:val="00196907"/>
    <w:rsid w:val="002602B8"/>
    <w:rsid w:val="002B43E7"/>
    <w:rsid w:val="003F3BEE"/>
    <w:rsid w:val="004503DE"/>
    <w:rsid w:val="00582516"/>
    <w:rsid w:val="005E13C2"/>
    <w:rsid w:val="00682BFA"/>
    <w:rsid w:val="006B1E21"/>
    <w:rsid w:val="007A5DAB"/>
    <w:rsid w:val="00831329"/>
    <w:rsid w:val="00A10447"/>
    <w:rsid w:val="00C44AAD"/>
    <w:rsid w:val="00CE13E5"/>
    <w:rsid w:val="00D535CE"/>
    <w:rsid w:val="00D66648"/>
    <w:rsid w:val="00D779EA"/>
    <w:rsid w:val="00E23732"/>
    <w:rsid w:val="00E87484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2B0783"/>
  <w15:docId w15:val="{DCF3B8D6-2964-4E52-B758-00E37294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3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0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4503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03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E13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3E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180</Words>
  <Characters>1030</Characters>
  <Application>Microsoft Office Word</Application>
  <DocSecurity>0</DocSecurity>
  <Lines>8</Lines>
  <Paragraphs>2</Paragraphs>
  <ScaleCrop>false</ScaleCrop>
  <Company>Hewlett-Packard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а042</dc:creator>
  <cp:keywords/>
  <dc:description/>
  <cp:lastModifiedBy>настя</cp:lastModifiedBy>
  <cp:revision>13</cp:revision>
  <dcterms:created xsi:type="dcterms:W3CDTF">2020-12-17T13:40:00Z</dcterms:created>
  <dcterms:modified xsi:type="dcterms:W3CDTF">2021-08-16T02:39:00Z</dcterms:modified>
</cp:coreProperties>
</file>